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>și/sau 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12770D" w:rsidRPr="00C36EBC" w:rsidRDefault="0012770D" w:rsidP="00C36EBC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>
      <w:bookmarkStart w:id="0" w:name="_GoBack"/>
      <w:bookmarkEnd w:id="0"/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RPr="00C36EBC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D25DFD" w:rsidP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</w:t>
            </w:r>
            <w:r w:rsidR="00FF68C9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="00E00476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lucr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="00E00476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rilor/ serviciilor</w:t>
            </w:r>
          </w:p>
          <w:p w:rsidR="006218F0" w:rsidRPr="00C36EBC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(</w:t>
            </w:r>
            <w:r w:rsidR="00483034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obiecte de investiții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Pre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ul unitar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Valoare</w:t>
            </w:r>
          </w:p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Linia bugetar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2E0E0A" w:rsidRPr="00C36EBC" w:rsidRDefault="00E00476" w:rsidP="00C36EB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neeligibil</w:t>
            </w:r>
          </w:p>
          <w:p w:rsidR="002E0E0A" w:rsidRPr="00C36EBC" w:rsidRDefault="002E0E0A" w:rsidP="002E0E0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(se va men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iona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eligibil 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ş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neeligibil)</w:t>
            </w:r>
          </w:p>
        </w:tc>
      </w:tr>
      <w:tr w:rsidR="00E00476" w:rsidRPr="00C36EBC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D25DFD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Echipamente</w:t>
            </w:r>
            <w:r w:rsidR="00AC5911" w:rsidRPr="00C36EBC">
              <w:rPr>
                <w:color w:val="000000"/>
                <w:sz w:val="18"/>
                <w:szCs w:val="18"/>
                <w:lang w:eastAsia="ro-RO"/>
              </w:rPr>
              <w:t xml:space="preserve">, 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 xml:space="preserve"> dot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r w:rsidR="001C2B5D" w:rsidRPr="00C36EBC">
              <w:rPr>
                <w:color w:val="000000"/>
                <w:sz w:val="18"/>
                <w:szCs w:val="18"/>
                <w:lang w:eastAsia="ro-RO"/>
              </w:rPr>
              <w:t xml:space="preserve">(se va prelua denumirea subcategorieI 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>bugetare corespunzatoare)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Denumire lucr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u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mire servicii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607" w:rsidRDefault="00542607" w:rsidP="00E90A51">
      <w:pPr>
        <w:spacing w:before="0" w:after="0"/>
      </w:pPr>
      <w:r>
        <w:separator/>
      </w:r>
    </w:p>
  </w:endnote>
  <w:endnote w:type="continuationSeparator" w:id="0">
    <w:p w:rsidR="00542607" w:rsidRDefault="0054260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607" w:rsidRDefault="00542607" w:rsidP="00E90A51">
      <w:pPr>
        <w:spacing w:before="0" w:after="0"/>
      </w:pPr>
      <w:r>
        <w:separator/>
      </w:r>
    </w:p>
  </w:footnote>
  <w:footnote w:type="continuationSeparator" w:id="0">
    <w:p w:rsidR="00542607" w:rsidRDefault="0054260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Default="00FF68C9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6416CD">
            <w:rPr>
              <w:b/>
              <w:bCs/>
              <w:color w:val="808080"/>
              <w:sz w:val="14"/>
            </w:rPr>
            <w:t xml:space="preserve"> fondurilor în cadrul apelului</w:t>
          </w:r>
          <w:r>
            <w:rPr>
              <w:b/>
              <w:bCs/>
              <w:color w:val="808080"/>
              <w:sz w:val="14"/>
            </w:rPr>
            <w:t xml:space="preserve"> de proiecte cu titlul</w:t>
          </w:r>
          <w:r>
            <w:t xml:space="preserve"> </w:t>
          </w:r>
          <w:r w:rsidR="005B789B">
            <w:rPr>
              <w:b/>
              <w:bCs/>
              <w:color w:val="808080"/>
              <w:sz w:val="14"/>
            </w:rPr>
            <w:t>POR/2017/4/4.4/4.5</w:t>
          </w:r>
          <w:r w:rsidR="006416CD">
            <w:rPr>
              <w:b/>
              <w:bCs/>
              <w:color w:val="808080"/>
              <w:sz w:val="14"/>
            </w:rPr>
            <w:t>/1/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C36EB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7E093F">
            <w:rPr>
              <w:b/>
              <w:bCs/>
              <w:color w:val="808080"/>
              <w:sz w:val="14"/>
            </w:rPr>
            <w:t xml:space="preserve"> G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E2715"/>
    <w:rsid w:val="000E7DBE"/>
    <w:rsid w:val="0012770D"/>
    <w:rsid w:val="001571E5"/>
    <w:rsid w:val="001C2B5D"/>
    <w:rsid w:val="002E0E0A"/>
    <w:rsid w:val="00315DB5"/>
    <w:rsid w:val="00356391"/>
    <w:rsid w:val="003674E3"/>
    <w:rsid w:val="00461F4C"/>
    <w:rsid w:val="0047147E"/>
    <w:rsid w:val="00483034"/>
    <w:rsid w:val="00542607"/>
    <w:rsid w:val="005B789B"/>
    <w:rsid w:val="005C3B0B"/>
    <w:rsid w:val="006218F0"/>
    <w:rsid w:val="006416CD"/>
    <w:rsid w:val="006A2A3F"/>
    <w:rsid w:val="006C75F9"/>
    <w:rsid w:val="00723D10"/>
    <w:rsid w:val="00737971"/>
    <w:rsid w:val="007E093F"/>
    <w:rsid w:val="00877137"/>
    <w:rsid w:val="008A0002"/>
    <w:rsid w:val="00984E4E"/>
    <w:rsid w:val="009C35EC"/>
    <w:rsid w:val="00A60C02"/>
    <w:rsid w:val="00AC5911"/>
    <w:rsid w:val="00C039F0"/>
    <w:rsid w:val="00C36EBC"/>
    <w:rsid w:val="00C84758"/>
    <w:rsid w:val="00D25DFD"/>
    <w:rsid w:val="00DA7AA2"/>
    <w:rsid w:val="00DD53C1"/>
    <w:rsid w:val="00E00476"/>
    <w:rsid w:val="00E31E58"/>
    <w:rsid w:val="00E90A51"/>
    <w:rsid w:val="00EC0632"/>
    <w:rsid w:val="00F02641"/>
    <w:rsid w:val="00F45A46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49F72E-C5A1-4A9A-9AD3-15F02258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Ovidiu PANAITE</cp:lastModifiedBy>
  <cp:revision>32</cp:revision>
  <cp:lastPrinted>2017-03-15T14:05:00Z</cp:lastPrinted>
  <dcterms:created xsi:type="dcterms:W3CDTF">2015-02-09T13:53:00Z</dcterms:created>
  <dcterms:modified xsi:type="dcterms:W3CDTF">2017-06-21T12:25:00Z</dcterms:modified>
</cp:coreProperties>
</file>