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B17" w:rsidRPr="00A55B17" w:rsidRDefault="007F19CB" w:rsidP="00A55B1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righ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Anexa 4</w:t>
      </w:r>
      <w:bookmarkStart w:id="0" w:name="_GoBack"/>
      <w:bookmarkEnd w:id="0"/>
    </w:p>
    <w:p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>Conţinutul-cadru al Raportului privind stadiul fizic al investiţiei</w:t>
      </w:r>
    </w:p>
    <w:p w:rsidR="004878E7" w:rsidRDefault="004878E7" w:rsidP="004878E7">
      <w:pPr>
        <w:pStyle w:val="Heading4"/>
      </w:pPr>
      <w:r>
        <w:t xml:space="preserve">  </w:t>
      </w:r>
    </w:p>
    <w:p w:rsidR="004878E7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investiţiei;</w:t>
      </w:r>
      <w:r>
        <w:rPr>
          <w:b w:val="0"/>
        </w:rPr>
        <w:br/>
        <w:t>- elaboratorul proiectului.</w:t>
      </w:r>
    </w:p>
    <w:p w:rsidR="004878E7" w:rsidRDefault="004878E7" w:rsidP="004878E7">
      <w:r>
        <w:t xml:space="preserve">   - nr. contract de achiziţie şi nr. de acte adiţionale încheiate p</w:t>
      </w:r>
      <w:r w:rsidR="00DF4F9A">
        <w:t>â</w:t>
      </w:r>
      <w:r>
        <w:t>n</w:t>
      </w:r>
      <w:r w:rsidR="00DF4F9A">
        <w:t>ă</w:t>
      </w:r>
      <w: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fiecare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parte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inclusiv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solu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a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6359"/>
        <w:gridCol w:w="1559"/>
      </w:tblGrid>
      <w:tr w:rsidR="004B20BF" w:rsidTr="001879EF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B20BF" w:rsidRDefault="004B20BF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6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B20BF" w:rsidRDefault="004B20BF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B20BF" w:rsidRDefault="004B20BF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</w:tr>
      <w:tr w:rsidR="004B20BF" w:rsidTr="001879EF">
        <w:trPr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BF" w:rsidRDefault="004B20BF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BF" w:rsidRDefault="004B20BF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0BF" w:rsidRDefault="004B20BF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B20BF" w:rsidTr="001879EF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0BF" w:rsidRDefault="004B20BF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specialităţii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menţiona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în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câştigătoare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BF" w:rsidRDefault="004B20BF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BF" w:rsidRDefault="004B20BF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 xml:space="preserve">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lastRenderedPageBreak/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lastRenderedPageBreak/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ind w:left="360"/>
      </w:pP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şi/sau Organismul Intermediar pentru Programul Operaţional Regional, de date </w:t>
      </w:r>
      <w:r>
        <w:rPr>
          <w:rFonts w:ascii="Trebuchet MS" w:hAnsi="Trebuchet MS"/>
          <w:sz w:val="20"/>
        </w:rPr>
        <w:lastRenderedPageBreak/>
        <w:t xml:space="preserve">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 xml:space="preserve">Reprezentantul legal al socitantului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lastRenderedPageBreak/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2AC" w:rsidRDefault="00FA42AC" w:rsidP="00476EF1">
      <w:pPr>
        <w:spacing w:after="0" w:line="240" w:lineRule="auto"/>
      </w:pPr>
      <w:r>
        <w:separator/>
      </w:r>
    </w:p>
  </w:endnote>
  <w:endnote w:type="continuationSeparator" w:id="0">
    <w:p w:rsidR="00FA42AC" w:rsidRDefault="00FA42AC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2AC" w:rsidRDefault="00FA42AC" w:rsidP="00476EF1">
      <w:pPr>
        <w:spacing w:after="0" w:line="240" w:lineRule="auto"/>
      </w:pPr>
      <w:r>
        <w:separator/>
      </w:r>
    </w:p>
  </w:footnote>
  <w:footnote w:type="continuationSeparator" w:id="0">
    <w:p w:rsidR="00FA42AC" w:rsidRDefault="00FA42AC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15741D"/>
    <w:rsid w:val="001879EF"/>
    <w:rsid w:val="00335B22"/>
    <w:rsid w:val="00396A54"/>
    <w:rsid w:val="004071C9"/>
    <w:rsid w:val="00462898"/>
    <w:rsid w:val="00476EF1"/>
    <w:rsid w:val="004878E7"/>
    <w:rsid w:val="004B20BF"/>
    <w:rsid w:val="004F3210"/>
    <w:rsid w:val="005A2A9D"/>
    <w:rsid w:val="005D5E55"/>
    <w:rsid w:val="00602EB3"/>
    <w:rsid w:val="006D55F0"/>
    <w:rsid w:val="00774D0A"/>
    <w:rsid w:val="007F0BB1"/>
    <w:rsid w:val="007F19CB"/>
    <w:rsid w:val="007F66EB"/>
    <w:rsid w:val="0084339D"/>
    <w:rsid w:val="009C651D"/>
    <w:rsid w:val="00A02D0D"/>
    <w:rsid w:val="00A5546E"/>
    <w:rsid w:val="00A55B17"/>
    <w:rsid w:val="00AE3ADC"/>
    <w:rsid w:val="00B16FF4"/>
    <w:rsid w:val="00B5303D"/>
    <w:rsid w:val="00B7241C"/>
    <w:rsid w:val="00D3310B"/>
    <w:rsid w:val="00D531E2"/>
    <w:rsid w:val="00DA4255"/>
    <w:rsid w:val="00DE1665"/>
    <w:rsid w:val="00DE752D"/>
    <w:rsid w:val="00DF4F9A"/>
    <w:rsid w:val="00E07589"/>
    <w:rsid w:val="00F12CB5"/>
    <w:rsid w:val="00F8170D"/>
    <w:rsid w:val="00FA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0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0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858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Elisa CRUCEANU</cp:lastModifiedBy>
  <cp:revision>7</cp:revision>
  <cp:lastPrinted>2016-12-15T09:04:00Z</cp:lastPrinted>
  <dcterms:created xsi:type="dcterms:W3CDTF">2016-04-21T08:49:00Z</dcterms:created>
  <dcterms:modified xsi:type="dcterms:W3CDTF">2017-04-04T13:14:00Z</dcterms:modified>
</cp:coreProperties>
</file>